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B0" w:rsidRDefault="00BE2D88" w:rsidP="00E750EF">
      <w:pPr>
        <w:pStyle w:val="Heading2"/>
      </w:pPr>
      <w:bookmarkStart w:id="0" w:name="_GoBack"/>
      <w:bookmarkEnd w:id="0"/>
      <w:r>
        <w:t>Projekta</w:t>
      </w:r>
      <w:r w:rsidR="00896A44" w:rsidRPr="003E094F">
        <w:t xml:space="preserve"> </w:t>
      </w:r>
      <w:smartTag w:uri="schemas-tilde-lv/tildestengine" w:element="veidnes">
        <w:smartTagPr>
          <w:attr w:name="id" w:val="-1"/>
          <w:attr w:name="baseform" w:val="pieteikums"/>
          <w:attr w:name="text" w:val="pieteikums"/>
        </w:smartTagPr>
        <w:r w:rsidR="00896A44" w:rsidRPr="003E094F">
          <w:t>pieteikums</w:t>
        </w:r>
      </w:smartTag>
      <w:r w:rsidR="006D14BD" w:rsidRPr="003E094F">
        <w:br/>
      </w:r>
      <w:r>
        <w:t>201</w:t>
      </w:r>
      <w:r w:rsidR="00E750EF">
        <w:t>9</w:t>
      </w:r>
      <w:r>
        <w:t>. gada konkursā</w:t>
      </w:r>
      <w:r w:rsidR="00E750EF">
        <w:t xml:space="preserve"> “Sev, tev, novadam”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5"/>
        <w:gridCol w:w="2508"/>
        <w:gridCol w:w="2252"/>
        <w:gridCol w:w="2404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9D7156">
            <w:r>
              <w:t>___.___.20</w:t>
            </w:r>
            <w:r w:rsidR="009D7156">
              <w:t>___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9D7156">
        <w:t>____</w:t>
      </w:r>
      <w:r w:rsidR="00BE2D88">
        <w:t>.201</w:t>
      </w:r>
      <w:r w:rsidR="00E750EF">
        <w:t>9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9D7156">
        <w:rPr>
          <w:i/>
        </w:rPr>
        <w:t>rojekta vadītāja CV.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370" w:rsidRDefault="00F84370">
      <w:r>
        <w:separator/>
      </w:r>
    </w:p>
  </w:endnote>
  <w:endnote w:type="continuationSeparator" w:id="0">
    <w:p w:rsidR="00F84370" w:rsidRDefault="00F84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7156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9D7156">
      <w:t>____</w:t>
    </w:r>
    <w:r>
      <w:t>.201</w:t>
    </w:r>
    <w:r w:rsidR="00E750EF">
      <w:t>9</w:t>
    </w:r>
    <w:r>
      <w:t>.</w:t>
    </w:r>
  </w:p>
  <w:p w:rsidR="00EC7999" w:rsidRDefault="00EC7999" w:rsidP="00EC7999">
    <w:pPr>
      <w:pStyle w:val="Footer"/>
      <w:ind w:right="360"/>
      <w:jc w:val="right"/>
    </w:pPr>
    <w:r>
      <w:t>Nr. 201</w:t>
    </w:r>
    <w:r w:rsidR="00E750EF">
      <w:t>9</w:t>
    </w:r>
    <w:r>
      <w:t>/</w:t>
    </w:r>
    <w:r w:rsidR="00F24F25">
      <w:t>SEVTEV</w:t>
    </w:r>
    <w:r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370" w:rsidRDefault="00F84370">
      <w:r>
        <w:separator/>
      </w:r>
    </w:p>
  </w:footnote>
  <w:footnote w:type="continuationSeparator" w:id="0">
    <w:p w:rsidR="00F84370" w:rsidRDefault="00F84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6145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9D7156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50EF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370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6145"/>
    <o:shapelayout v:ext="edit">
      <o:idmap v:ext="edit" data="1"/>
    </o:shapelayout>
  </w:shapeDefaults>
  <w:decimalSymbol w:val=","/>
  <w:listSeparator w:val=";"/>
  <w14:docId w14:val="3060AD22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200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AnsisB</cp:lastModifiedBy>
  <cp:revision>3</cp:revision>
  <cp:lastPrinted>2006-01-24T11:41:00Z</cp:lastPrinted>
  <dcterms:created xsi:type="dcterms:W3CDTF">2018-02-19T09:09:00Z</dcterms:created>
  <dcterms:modified xsi:type="dcterms:W3CDTF">2019-06-12T14:11:00Z</dcterms:modified>
</cp:coreProperties>
</file>